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A3" w:rsidRDefault="000B44AE" w:rsidP="000B44AE">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001410A3">
        <w:rPr>
          <w:rFonts w:ascii="Times New Roman" w:hAnsi="Times New Roman" w:cs="Times New Roman"/>
          <w:sz w:val="28"/>
          <w:szCs w:val="28"/>
          <w:lang w:val="ru-RU"/>
        </w:rPr>
        <w:t>Любіть</w:t>
      </w:r>
      <w:proofErr w:type="spellEnd"/>
      <w:r w:rsidR="001410A3">
        <w:rPr>
          <w:rFonts w:ascii="Times New Roman" w:hAnsi="Times New Roman" w:cs="Times New Roman"/>
          <w:sz w:val="28"/>
          <w:szCs w:val="28"/>
          <w:lang w:val="ru-RU"/>
        </w:rPr>
        <w:t xml:space="preserve"> </w:t>
      </w:r>
      <w:proofErr w:type="spellStart"/>
      <w:r w:rsidR="001410A3">
        <w:rPr>
          <w:rFonts w:ascii="Times New Roman" w:hAnsi="Times New Roman" w:cs="Times New Roman"/>
          <w:sz w:val="28"/>
          <w:szCs w:val="28"/>
          <w:lang w:val="ru-RU"/>
        </w:rPr>
        <w:t>Україну</w:t>
      </w:r>
      <w:proofErr w:type="gramStart"/>
      <w:r w:rsidR="001410A3">
        <w:rPr>
          <w:rFonts w:ascii="Times New Roman" w:hAnsi="Times New Roman" w:cs="Times New Roman"/>
          <w:sz w:val="28"/>
          <w:szCs w:val="28"/>
          <w:lang w:val="ru-RU"/>
        </w:rPr>
        <w:t>,я</w:t>
      </w:r>
      <w:proofErr w:type="gramEnd"/>
      <w:r w:rsidR="001410A3">
        <w:rPr>
          <w:rFonts w:ascii="Times New Roman" w:hAnsi="Times New Roman" w:cs="Times New Roman"/>
          <w:sz w:val="28"/>
          <w:szCs w:val="28"/>
          <w:lang w:val="ru-RU"/>
        </w:rPr>
        <w:t>к</w:t>
      </w:r>
      <w:proofErr w:type="spellEnd"/>
      <w:r w:rsidR="001410A3">
        <w:rPr>
          <w:rFonts w:ascii="Times New Roman" w:hAnsi="Times New Roman" w:cs="Times New Roman"/>
          <w:sz w:val="28"/>
          <w:szCs w:val="28"/>
          <w:lang w:val="ru-RU"/>
        </w:rPr>
        <w:t xml:space="preserve"> </w:t>
      </w:r>
      <w:proofErr w:type="spellStart"/>
      <w:r w:rsidR="001410A3">
        <w:rPr>
          <w:rFonts w:ascii="Times New Roman" w:hAnsi="Times New Roman" w:cs="Times New Roman"/>
          <w:sz w:val="28"/>
          <w:szCs w:val="28"/>
          <w:lang w:val="ru-RU"/>
        </w:rPr>
        <w:t>сонце</w:t>
      </w:r>
      <w:proofErr w:type="spellEnd"/>
      <w:r w:rsidR="001410A3">
        <w:rPr>
          <w:rFonts w:ascii="Times New Roman" w:hAnsi="Times New Roman" w:cs="Times New Roman"/>
          <w:sz w:val="28"/>
          <w:szCs w:val="28"/>
          <w:lang w:val="ru-RU"/>
        </w:rPr>
        <w:t xml:space="preserve"> </w:t>
      </w:r>
      <w:proofErr w:type="spellStart"/>
      <w:r w:rsidR="001410A3">
        <w:rPr>
          <w:rFonts w:ascii="Times New Roman" w:hAnsi="Times New Roman" w:cs="Times New Roman"/>
          <w:sz w:val="28"/>
          <w:szCs w:val="28"/>
          <w:lang w:val="ru-RU"/>
        </w:rPr>
        <w:t>любіть</w:t>
      </w:r>
      <w:proofErr w:type="spellEnd"/>
      <w:r w:rsidR="001410A3">
        <w:rPr>
          <w:rFonts w:ascii="Times New Roman" w:hAnsi="Times New Roman" w:cs="Times New Roman"/>
          <w:sz w:val="28"/>
          <w:szCs w:val="28"/>
          <w:lang w:val="ru-RU"/>
        </w:rPr>
        <w:t>,</w:t>
      </w:r>
    </w:p>
    <w:p w:rsidR="000B44AE" w:rsidRDefault="000B44AE" w:rsidP="000B44AE">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410A3">
        <w:rPr>
          <w:rFonts w:ascii="Times New Roman" w:hAnsi="Times New Roman" w:cs="Times New Roman"/>
          <w:sz w:val="28"/>
          <w:szCs w:val="28"/>
          <w:lang w:val="ru-RU"/>
        </w:rPr>
        <w:t xml:space="preserve">Як </w:t>
      </w:r>
      <w:proofErr w:type="spellStart"/>
      <w:proofErr w:type="gramStart"/>
      <w:r w:rsidR="001410A3">
        <w:rPr>
          <w:rFonts w:ascii="Times New Roman" w:hAnsi="Times New Roman" w:cs="Times New Roman"/>
          <w:sz w:val="28"/>
          <w:szCs w:val="28"/>
          <w:lang w:val="ru-RU"/>
        </w:rPr>
        <w:t>в</w:t>
      </w:r>
      <w:proofErr w:type="gramEnd"/>
      <w:r w:rsidR="001410A3">
        <w:rPr>
          <w:rFonts w:ascii="Times New Roman" w:hAnsi="Times New Roman" w:cs="Times New Roman"/>
          <w:sz w:val="28"/>
          <w:szCs w:val="28"/>
          <w:lang w:val="ru-RU"/>
        </w:rPr>
        <w:t>ітер</w:t>
      </w:r>
      <w:proofErr w:type="spellEnd"/>
      <w:r w:rsidR="001410A3">
        <w:rPr>
          <w:rFonts w:ascii="Times New Roman" w:hAnsi="Times New Roman" w:cs="Times New Roman"/>
          <w:sz w:val="28"/>
          <w:szCs w:val="28"/>
          <w:lang w:val="ru-RU"/>
        </w:rPr>
        <w:t xml:space="preserve">, </w:t>
      </w:r>
      <w:proofErr w:type="spellStart"/>
      <w:r w:rsidR="001410A3">
        <w:rPr>
          <w:rFonts w:ascii="Times New Roman" w:hAnsi="Times New Roman" w:cs="Times New Roman"/>
          <w:sz w:val="28"/>
          <w:szCs w:val="28"/>
          <w:lang w:val="ru-RU"/>
        </w:rPr>
        <w:t>і</w:t>
      </w:r>
      <w:proofErr w:type="spellEnd"/>
      <w:r w:rsidR="001410A3">
        <w:rPr>
          <w:rFonts w:ascii="Times New Roman" w:hAnsi="Times New Roman" w:cs="Times New Roman"/>
          <w:sz w:val="28"/>
          <w:szCs w:val="28"/>
          <w:lang w:val="ru-RU"/>
        </w:rPr>
        <w:t xml:space="preserve"> трави, </w:t>
      </w:r>
      <w:proofErr w:type="spellStart"/>
      <w:r w:rsidR="001410A3">
        <w:rPr>
          <w:rFonts w:ascii="Times New Roman" w:hAnsi="Times New Roman" w:cs="Times New Roman"/>
          <w:sz w:val="28"/>
          <w:szCs w:val="28"/>
          <w:lang w:val="ru-RU"/>
        </w:rPr>
        <w:t>і</w:t>
      </w:r>
      <w:proofErr w:type="spellEnd"/>
      <w:r w:rsidR="001410A3">
        <w:rPr>
          <w:rFonts w:ascii="Times New Roman" w:hAnsi="Times New Roman" w:cs="Times New Roman"/>
          <w:sz w:val="28"/>
          <w:szCs w:val="28"/>
          <w:lang w:val="ru-RU"/>
        </w:rPr>
        <w:t xml:space="preserve"> води</w:t>
      </w:r>
      <w:r>
        <w:rPr>
          <w:rFonts w:ascii="Times New Roman" w:hAnsi="Times New Roman" w:cs="Times New Roman"/>
          <w:sz w:val="28"/>
          <w:szCs w:val="28"/>
          <w:lang w:val="ru-RU"/>
        </w:rPr>
        <w:t>…</w:t>
      </w:r>
    </w:p>
    <w:p w:rsidR="000B44AE" w:rsidRDefault="000B44AE" w:rsidP="001410A3">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В годину </w:t>
      </w:r>
      <w:proofErr w:type="spellStart"/>
      <w:r>
        <w:rPr>
          <w:rFonts w:ascii="Times New Roman" w:hAnsi="Times New Roman" w:cs="Times New Roman"/>
          <w:sz w:val="28"/>
          <w:szCs w:val="28"/>
          <w:lang w:val="ru-RU"/>
        </w:rPr>
        <w:t>щасливу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радості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мить</w:t>
      </w:r>
      <w:proofErr w:type="spellEnd"/>
      <w:r>
        <w:rPr>
          <w:rFonts w:ascii="Times New Roman" w:hAnsi="Times New Roman" w:cs="Times New Roman"/>
          <w:sz w:val="28"/>
          <w:szCs w:val="28"/>
          <w:lang w:val="ru-RU"/>
        </w:rPr>
        <w:t>,</w:t>
      </w:r>
    </w:p>
    <w:p w:rsidR="000B44AE" w:rsidRDefault="000B44AE" w:rsidP="000B44AE">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Любіть</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w:t>
      </w:r>
      <w:proofErr w:type="gramEnd"/>
      <w:r>
        <w:rPr>
          <w:rFonts w:ascii="Times New Roman" w:hAnsi="Times New Roman" w:cs="Times New Roman"/>
          <w:sz w:val="28"/>
          <w:szCs w:val="28"/>
          <w:lang w:val="ru-RU"/>
        </w:rPr>
        <w:t xml:space="preserve"> годину </w:t>
      </w:r>
      <w:proofErr w:type="spellStart"/>
      <w:r>
        <w:rPr>
          <w:rFonts w:ascii="Times New Roman" w:hAnsi="Times New Roman" w:cs="Times New Roman"/>
          <w:sz w:val="28"/>
          <w:szCs w:val="28"/>
          <w:lang w:val="ru-RU"/>
        </w:rPr>
        <w:t>негоди</w:t>
      </w:r>
      <w:proofErr w:type="spellEnd"/>
    </w:p>
    <w:p w:rsidR="00CC2AB3" w:rsidRPr="001410A3" w:rsidRDefault="000B44AE" w:rsidP="001410A3">
      <w:pPr>
        <w:spacing w:line="360" w:lineRule="auto"/>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Володимир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Сосюра</w:t>
      </w:r>
      <w:proofErr w:type="spellEnd"/>
      <w:r w:rsidR="001410A3" w:rsidRPr="001410A3">
        <w:rPr>
          <w:rFonts w:ascii="Times New Roman" w:hAnsi="Times New Roman" w:cs="Times New Roman"/>
          <w:sz w:val="28"/>
          <w:szCs w:val="28"/>
          <w:lang w:val="ru-RU"/>
        </w:rPr>
        <w:t xml:space="preserve">                                                                                </w:t>
      </w:r>
    </w:p>
    <w:p w:rsidR="00293E61" w:rsidRPr="001410A3" w:rsidRDefault="00A77314"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w:t>
      </w:r>
      <w:r w:rsidR="000B44AE">
        <w:rPr>
          <w:rFonts w:ascii="Times New Roman" w:hAnsi="Times New Roman" w:cs="Times New Roman"/>
          <w:sz w:val="28"/>
          <w:szCs w:val="28"/>
        </w:rPr>
        <w:t xml:space="preserve">     </w:t>
      </w:r>
      <w:r w:rsidRPr="001410A3">
        <w:rPr>
          <w:rFonts w:ascii="Times New Roman" w:hAnsi="Times New Roman" w:cs="Times New Roman"/>
          <w:sz w:val="28"/>
          <w:szCs w:val="28"/>
        </w:rPr>
        <w:t>Я - громадянка однієї з найбільших країн європейського континенту. Україна – це моя Батьківщина, мій рідний край. Тут живу я, мої батьки, родичі, друзі, живуть люди з якими я ділюся своїми успіхами і негараздами, тут моя школа, вчителі, однокласники з якими я проводжу багато часу. Вчуся від них мудрості, поваги, терпінню, одним словом вчуся жити. І всі вони талановиті, працьовиті люди, мій народ – українці.</w:t>
      </w:r>
    </w:p>
    <w:p w:rsidR="00A77314" w:rsidRPr="001410A3" w:rsidRDefault="00A77314" w:rsidP="000B44AE">
      <w:pPr>
        <w:spacing w:line="360" w:lineRule="auto"/>
        <w:ind w:right="-142"/>
        <w:jc w:val="both"/>
        <w:rPr>
          <w:rFonts w:ascii="Times New Roman" w:hAnsi="Times New Roman" w:cs="Times New Roman"/>
          <w:sz w:val="28"/>
          <w:szCs w:val="28"/>
        </w:rPr>
      </w:pPr>
      <w:r w:rsidRPr="001410A3">
        <w:rPr>
          <w:rFonts w:ascii="Times New Roman" w:hAnsi="Times New Roman" w:cs="Times New Roman"/>
          <w:sz w:val="28"/>
          <w:szCs w:val="28"/>
        </w:rPr>
        <w:t xml:space="preserve">     Яка прекрасна наша</w:t>
      </w:r>
      <w:r w:rsidR="000B44AE">
        <w:rPr>
          <w:rFonts w:ascii="Times New Roman" w:hAnsi="Times New Roman" w:cs="Times New Roman"/>
          <w:sz w:val="28"/>
          <w:szCs w:val="28"/>
        </w:rPr>
        <w:t xml:space="preserve"> Україна з її чарівною природою!</w:t>
      </w:r>
      <w:r w:rsidRPr="001410A3">
        <w:rPr>
          <w:rFonts w:ascii="Times New Roman" w:hAnsi="Times New Roman" w:cs="Times New Roman"/>
          <w:sz w:val="28"/>
          <w:szCs w:val="28"/>
        </w:rPr>
        <w:t xml:space="preserve"> Територія країни велика, тому й природа у різних її куточках така різна і казкова.</w:t>
      </w:r>
    </w:p>
    <w:p w:rsidR="00D60288" w:rsidRPr="001410A3" w:rsidRDefault="00A77314"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Глянувши на мапу нашої держави уявляю високі, зелені, вкриті деревами гори, лиш де-не-де </w:t>
      </w:r>
      <w:r w:rsidR="00E52C43" w:rsidRPr="001410A3">
        <w:rPr>
          <w:rFonts w:ascii="Times New Roman" w:hAnsi="Times New Roman" w:cs="Times New Roman"/>
          <w:sz w:val="28"/>
          <w:szCs w:val="28"/>
        </w:rPr>
        <w:t>простягаються полонини. Там чабан пасе отару, а десь з далеких гір чується звук трембіт та гуцульських коломийок. Це – Карпати, Західна Україна.</w:t>
      </w:r>
      <w:r w:rsidR="003B7BA5" w:rsidRPr="001410A3">
        <w:rPr>
          <w:rFonts w:ascii="Times New Roman" w:hAnsi="Times New Roman" w:cs="Times New Roman"/>
          <w:sz w:val="28"/>
          <w:szCs w:val="28"/>
        </w:rPr>
        <w:t xml:space="preserve"> </w:t>
      </w:r>
      <w:r w:rsidR="00D60288" w:rsidRPr="001410A3">
        <w:rPr>
          <w:rFonts w:ascii="Times New Roman" w:hAnsi="Times New Roman" w:cs="Times New Roman"/>
          <w:sz w:val="28"/>
          <w:szCs w:val="28"/>
        </w:rPr>
        <w:t xml:space="preserve"> Ліси змінюються степами, степи – полями і лісосмугами</w:t>
      </w:r>
      <w:r w:rsidR="003B7BA5" w:rsidRPr="001410A3">
        <w:rPr>
          <w:rFonts w:ascii="Times New Roman" w:hAnsi="Times New Roman" w:cs="Times New Roman"/>
          <w:sz w:val="28"/>
          <w:szCs w:val="28"/>
        </w:rPr>
        <w:t>.</w:t>
      </w:r>
      <w:r w:rsidR="00B015CE" w:rsidRPr="001410A3">
        <w:rPr>
          <w:rFonts w:ascii="Times New Roman" w:hAnsi="Times New Roman" w:cs="Times New Roman"/>
          <w:sz w:val="28"/>
          <w:szCs w:val="28"/>
        </w:rPr>
        <w:t xml:space="preserve"> </w:t>
      </w:r>
    </w:p>
    <w:p w:rsidR="00B015CE" w:rsidRPr="001410A3" w:rsidRDefault="00B015CE"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Тихе життя, негусті ліси, поміж дерев ласкаво усміхається сонечко, безмеж</w:t>
      </w:r>
      <w:r w:rsidR="003B7BA5" w:rsidRPr="001410A3">
        <w:rPr>
          <w:rFonts w:ascii="Times New Roman" w:hAnsi="Times New Roman" w:cs="Times New Roman"/>
          <w:sz w:val="28"/>
          <w:szCs w:val="28"/>
        </w:rPr>
        <w:t>ні рівнини, міста і містечка, які</w:t>
      </w:r>
      <w:r w:rsidRPr="001410A3">
        <w:rPr>
          <w:rFonts w:ascii="Times New Roman" w:hAnsi="Times New Roman" w:cs="Times New Roman"/>
          <w:sz w:val="28"/>
          <w:szCs w:val="28"/>
        </w:rPr>
        <w:t xml:space="preserve"> спокійно, ніби безтурботно, розташувалися тут. Це – Північна Україна.</w:t>
      </w:r>
    </w:p>
    <w:p w:rsidR="00B015CE" w:rsidRPr="001410A3" w:rsidRDefault="00B015CE"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А серце України – Дніпро. Це не просто велика ріка, що несе свої води через усю країну, для мене – це щось минуле і сучасне. Див</w:t>
      </w:r>
      <w:r w:rsidR="003B7BA5" w:rsidRPr="001410A3">
        <w:rPr>
          <w:rFonts w:ascii="Times New Roman" w:hAnsi="Times New Roman" w:cs="Times New Roman"/>
          <w:sz w:val="28"/>
          <w:szCs w:val="28"/>
        </w:rPr>
        <w:t xml:space="preserve">лячись на неї я думаю про те, </w:t>
      </w:r>
      <w:r w:rsidRPr="001410A3">
        <w:rPr>
          <w:rFonts w:ascii="Times New Roman" w:hAnsi="Times New Roman" w:cs="Times New Roman"/>
          <w:sz w:val="28"/>
          <w:szCs w:val="28"/>
        </w:rPr>
        <w:t xml:space="preserve"> свідком скількох подій вона була. Адже це і хрещення Русі, і козацькі походи, будівництво красеня Києва – столиці нашої держави. Місто, яке зачарувало мене і думаю кожного, хто ступав на його багатовікову землю. Саме тут, у Києві, ідучи старими вулицями</w:t>
      </w:r>
      <w:r w:rsidR="00E063CE" w:rsidRPr="001410A3">
        <w:rPr>
          <w:rFonts w:ascii="Times New Roman" w:hAnsi="Times New Roman" w:cs="Times New Roman"/>
          <w:sz w:val="28"/>
          <w:szCs w:val="28"/>
        </w:rPr>
        <w:t xml:space="preserve">, відвідуючи старовинні собори, милуючись дивовижними фресками, відчуваєш подих історії. Саме тут серед </w:t>
      </w:r>
      <w:r w:rsidR="00E063CE" w:rsidRPr="001410A3">
        <w:rPr>
          <w:rFonts w:ascii="Times New Roman" w:hAnsi="Times New Roman" w:cs="Times New Roman"/>
          <w:sz w:val="28"/>
          <w:szCs w:val="28"/>
        </w:rPr>
        <w:lastRenderedPageBreak/>
        <w:t>розкішних київських каштанів, виникає неймовірне бажання розказати всьому світу про велич цього міста, з якого починалась колись історія нашої держави.</w:t>
      </w:r>
    </w:p>
    <w:p w:rsidR="00E063CE" w:rsidRPr="001410A3" w:rsidRDefault="00E063CE"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Яка ж ти неосяжна і така рідна, Україно! Які безмежні простори ти маєш, але наймиліше моєму серцю рідна Волинь. Це моя маленька Україна, моя Батьківщина. З її синьоокими озерами, зеленими лісами та безкрайніми смужками полів. Але найдорожча для мене та самотня хатина в </w:t>
      </w:r>
      <w:proofErr w:type="spellStart"/>
      <w:r w:rsidRPr="001410A3">
        <w:rPr>
          <w:rFonts w:ascii="Times New Roman" w:hAnsi="Times New Roman" w:cs="Times New Roman"/>
          <w:sz w:val="28"/>
          <w:szCs w:val="28"/>
        </w:rPr>
        <w:t>прабабусиному</w:t>
      </w:r>
      <w:proofErr w:type="spellEnd"/>
      <w:r w:rsidRPr="001410A3">
        <w:rPr>
          <w:rFonts w:ascii="Times New Roman" w:hAnsi="Times New Roman" w:cs="Times New Roman"/>
          <w:sz w:val="28"/>
          <w:szCs w:val="28"/>
        </w:rPr>
        <w:t xml:space="preserve"> садочку, яка дісталася у спадок моїй мамі. Там дерева виплекані прабабусею і квіти, посаджені ще моєю бабусею і проведене безтурботне, світле, радісне дитинство моєї мами та й моє. Вже давно немає прабабусі</w:t>
      </w:r>
      <w:r w:rsidR="00D64185" w:rsidRPr="001410A3">
        <w:rPr>
          <w:rFonts w:ascii="Times New Roman" w:hAnsi="Times New Roman" w:cs="Times New Roman"/>
          <w:sz w:val="28"/>
          <w:szCs w:val="28"/>
        </w:rPr>
        <w:t>, постаріла бабуся, і мама виросла, а звичка приїжджати до цієї оселі залишилася назавжди. Якась невидима ниточка, що з’єднує мою сім’ю з рідним куточком, така тонка, але така міцна, яка не відпускає нас, тримає і тримає. І тільки побачиш квіточку, що росте там, як у душі піднімається хвиля любові до свого краю де проживали мої рідні. Для мене рідна земля – це незабутні враження, коли безтурботно можна бігати по вулиці, допомагати бабусі по господарству, спостерігати за роботою дідуся. Зачаровано слухати казки бабусі, розповіді дідуся про своє дитинство. Все це я пронесу в своєму серці через усе життя. Бо там я народилася, там мої оченята побачили красу природи рідного краю, там мама співала мені колискові рідною мовою, прищепивши любов до рідного слова без любові до якого на мою думку неможлива любов то Вітчизни.</w:t>
      </w:r>
    </w:p>
    <w:p w:rsidR="00D64185" w:rsidRPr="001410A3" w:rsidRDefault="00D64185"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Моя прабабуся маючи мудрість прожитих років, повчала нас різними історіями та народними </w:t>
      </w:r>
      <w:proofErr w:type="spellStart"/>
      <w:r w:rsidRPr="001410A3">
        <w:rPr>
          <w:rFonts w:ascii="Times New Roman" w:hAnsi="Times New Roman" w:cs="Times New Roman"/>
          <w:sz w:val="28"/>
          <w:szCs w:val="28"/>
        </w:rPr>
        <w:t>мудростями</w:t>
      </w:r>
      <w:proofErr w:type="spellEnd"/>
      <w:r w:rsidRPr="001410A3">
        <w:rPr>
          <w:rFonts w:ascii="Times New Roman" w:hAnsi="Times New Roman" w:cs="Times New Roman"/>
          <w:sz w:val="28"/>
          <w:szCs w:val="28"/>
        </w:rPr>
        <w:t>. Їх до цього часу цитують її онуки. Вона в свій час закінчила сім класів польської школи, розповідала, що за розмову на українській мові їх били різками, Озираючись назад, бачимо, що довелося пережити рідному слову. Особливо в ті часи</w:t>
      </w:r>
      <w:r w:rsidR="00145D23" w:rsidRPr="001410A3">
        <w:rPr>
          <w:rFonts w:ascii="Times New Roman" w:hAnsi="Times New Roman" w:cs="Times New Roman"/>
          <w:sz w:val="28"/>
          <w:szCs w:val="28"/>
        </w:rPr>
        <w:t>, коли території були поділ</w:t>
      </w:r>
      <w:r w:rsidR="003B7BA5" w:rsidRPr="001410A3">
        <w:rPr>
          <w:rFonts w:ascii="Times New Roman" w:hAnsi="Times New Roman" w:cs="Times New Roman"/>
          <w:sz w:val="28"/>
          <w:szCs w:val="28"/>
        </w:rPr>
        <w:t>ені між Польщею, Росією, потім</w:t>
      </w:r>
      <w:r w:rsidR="00145D23" w:rsidRPr="001410A3">
        <w:rPr>
          <w:rFonts w:ascii="Times New Roman" w:hAnsi="Times New Roman" w:cs="Times New Roman"/>
          <w:sz w:val="28"/>
          <w:szCs w:val="28"/>
        </w:rPr>
        <w:t xml:space="preserve"> ще</w:t>
      </w:r>
      <w:r w:rsidR="003B7BA5" w:rsidRPr="001410A3">
        <w:rPr>
          <w:rFonts w:ascii="Times New Roman" w:hAnsi="Times New Roman" w:cs="Times New Roman"/>
          <w:sz w:val="28"/>
          <w:szCs w:val="28"/>
        </w:rPr>
        <w:t xml:space="preserve"> й</w:t>
      </w:r>
      <w:r w:rsidR="00145D23" w:rsidRPr="001410A3">
        <w:rPr>
          <w:rFonts w:ascii="Times New Roman" w:hAnsi="Times New Roman" w:cs="Times New Roman"/>
          <w:sz w:val="28"/>
          <w:szCs w:val="28"/>
        </w:rPr>
        <w:t xml:space="preserve"> Австро-Угорщиною. Тільки зараз я розумію, що українці могли втратити свій дорогоцінний скарб – мову.</w:t>
      </w:r>
    </w:p>
    <w:p w:rsidR="008617D6" w:rsidRPr="001410A3" w:rsidRDefault="008617D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Любов до мови прищеплена мені ще змалечку. Адже я з родини де багато людей пов’язали своє життя з мовою</w:t>
      </w:r>
      <w:r w:rsidR="003B7BA5" w:rsidRPr="001410A3">
        <w:rPr>
          <w:rFonts w:ascii="Times New Roman" w:hAnsi="Times New Roman" w:cs="Times New Roman"/>
          <w:sz w:val="28"/>
          <w:szCs w:val="28"/>
        </w:rPr>
        <w:t>,</w:t>
      </w:r>
      <w:r w:rsidRPr="001410A3">
        <w:rPr>
          <w:rFonts w:ascii="Times New Roman" w:hAnsi="Times New Roman" w:cs="Times New Roman"/>
          <w:sz w:val="28"/>
          <w:szCs w:val="28"/>
        </w:rPr>
        <w:t xml:space="preserve"> вибравши професії вчителя, журналіста. Я горджуся, що ця любов до рідного слова привита не тільки мені, а й багатьом </w:t>
      </w:r>
      <w:r w:rsidRPr="001410A3">
        <w:rPr>
          <w:rFonts w:ascii="Times New Roman" w:hAnsi="Times New Roman" w:cs="Times New Roman"/>
          <w:sz w:val="28"/>
          <w:szCs w:val="28"/>
        </w:rPr>
        <w:lastRenderedPageBreak/>
        <w:t>поколінням їхніх учнів, багато яких давно живуть в інших державах, але повертаючись до рідної домівки пам’ятають рідне слово – таке ніжне, барвисте, найдорожче. Коли його чуєш, то здається, що співають лісові пташки, шумлять бурхливі гірські водоспади, Мова – порадник і вчитель тих, хто її шанує і любить, і суддя тих, хто її зневажає.</w:t>
      </w:r>
    </w:p>
    <w:p w:rsidR="008617D6" w:rsidRPr="001410A3" w:rsidRDefault="008617D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Нещасна і несправедлива людина, що добровільно відмовилася від своєї</w:t>
      </w:r>
      <w:r w:rsidR="00ED6F4E" w:rsidRPr="001410A3">
        <w:rPr>
          <w:rFonts w:ascii="Times New Roman" w:hAnsi="Times New Roman" w:cs="Times New Roman"/>
          <w:sz w:val="28"/>
          <w:szCs w:val="28"/>
        </w:rPr>
        <w:t xml:space="preserve"> мови, зрікаючись її. Нещасні батько і мати, що не навчили дітей рідної мови. У рідному слові виявля</w:t>
      </w:r>
      <w:r w:rsidR="003B7BA5" w:rsidRPr="001410A3">
        <w:rPr>
          <w:rFonts w:ascii="Times New Roman" w:hAnsi="Times New Roman" w:cs="Times New Roman"/>
          <w:sz w:val="28"/>
          <w:szCs w:val="28"/>
        </w:rPr>
        <w:t>ється національна гордість. Вона в крові,</w:t>
      </w:r>
      <w:r w:rsidR="00ED6F4E" w:rsidRPr="001410A3">
        <w:rPr>
          <w:rFonts w:ascii="Times New Roman" w:hAnsi="Times New Roman" w:cs="Times New Roman"/>
          <w:sz w:val="28"/>
          <w:szCs w:val="28"/>
        </w:rPr>
        <w:t xml:space="preserve"> пульсує в нашому серці. Слово – це сорочка нашого народу.</w:t>
      </w:r>
    </w:p>
    <w:p w:rsidR="00ED6F4E" w:rsidRPr="001410A3" w:rsidRDefault="00ED6F4E"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Не можна любити Україну, не милуючись рідною мовою, не знаючи її і не вивчаючи її. Можливо, ми ніколи не досягнемо того, що всі в нашій державі будуть розмовляти українською мовою. Але не слід опускати руки і</w:t>
      </w:r>
      <w:r w:rsidR="00754389" w:rsidRPr="001410A3">
        <w:rPr>
          <w:rFonts w:ascii="Times New Roman" w:hAnsi="Times New Roman" w:cs="Times New Roman"/>
          <w:sz w:val="28"/>
          <w:szCs w:val="28"/>
        </w:rPr>
        <w:t>,</w:t>
      </w:r>
      <w:r w:rsidRPr="001410A3">
        <w:rPr>
          <w:rFonts w:ascii="Times New Roman" w:hAnsi="Times New Roman" w:cs="Times New Roman"/>
          <w:sz w:val="28"/>
          <w:szCs w:val="28"/>
        </w:rPr>
        <w:t xml:space="preserve"> напевно</w:t>
      </w:r>
      <w:r w:rsidR="00A66313" w:rsidRPr="001410A3">
        <w:rPr>
          <w:rFonts w:ascii="Times New Roman" w:hAnsi="Times New Roman" w:cs="Times New Roman"/>
          <w:sz w:val="28"/>
          <w:szCs w:val="28"/>
        </w:rPr>
        <w:t>,</w:t>
      </w:r>
      <w:r w:rsidRPr="001410A3">
        <w:rPr>
          <w:rFonts w:ascii="Times New Roman" w:hAnsi="Times New Roman" w:cs="Times New Roman"/>
          <w:sz w:val="28"/>
          <w:szCs w:val="28"/>
        </w:rPr>
        <w:t xml:space="preserve"> треба почати з себе, з найменшого, що в наших силах, - почнемо спілкуватися нею. І тоді з гор</w:t>
      </w:r>
      <w:r w:rsidR="002D68C5" w:rsidRPr="001410A3">
        <w:rPr>
          <w:rFonts w:ascii="Times New Roman" w:hAnsi="Times New Roman" w:cs="Times New Roman"/>
          <w:sz w:val="28"/>
          <w:szCs w:val="28"/>
        </w:rPr>
        <w:t>дістю зможемо сказати:</w:t>
      </w:r>
    </w:p>
    <w:p w:rsidR="002D68C5" w:rsidRPr="001410A3" w:rsidRDefault="00922DDD" w:rsidP="001410A3">
      <w:pPr>
        <w:spacing w:line="360" w:lineRule="auto"/>
        <w:rPr>
          <w:rFonts w:ascii="Times New Roman" w:hAnsi="Times New Roman" w:cs="Times New Roman"/>
          <w:sz w:val="28"/>
          <w:szCs w:val="28"/>
        </w:rPr>
      </w:pPr>
      <w:r w:rsidRPr="001410A3">
        <w:rPr>
          <w:rFonts w:ascii="Times New Roman" w:hAnsi="Times New Roman" w:cs="Times New Roman"/>
          <w:sz w:val="28"/>
          <w:szCs w:val="28"/>
        </w:rPr>
        <w:t xml:space="preserve">                                                     </w:t>
      </w:r>
      <w:r w:rsidR="002D68C5" w:rsidRPr="001410A3">
        <w:rPr>
          <w:rFonts w:ascii="Times New Roman" w:hAnsi="Times New Roman" w:cs="Times New Roman"/>
          <w:sz w:val="28"/>
          <w:szCs w:val="28"/>
        </w:rPr>
        <w:t>О мово рідна! Їй гаряче</w:t>
      </w:r>
    </w:p>
    <w:p w:rsidR="002D68C5" w:rsidRPr="001410A3" w:rsidRDefault="002D68C5" w:rsidP="001410A3">
      <w:pPr>
        <w:spacing w:line="360" w:lineRule="auto"/>
        <w:jc w:val="center"/>
        <w:rPr>
          <w:rFonts w:ascii="Times New Roman" w:hAnsi="Times New Roman" w:cs="Times New Roman"/>
          <w:sz w:val="28"/>
          <w:szCs w:val="28"/>
        </w:rPr>
      </w:pPr>
      <w:r w:rsidRPr="001410A3">
        <w:rPr>
          <w:rFonts w:ascii="Times New Roman" w:hAnsi="Times New Roman" w:cs="Times New Roman"/>
          <w:sz w:val="28"/>
          <w:szCs w:val="28"/>
        </w:rPr>
        <w:t>Віддав я серце недарма.</w:t>
      </w:r>
    </w:p>
    <w:p w:rsidR="002D68C5" w:rsidRPr="001410A3" w:rsidRDefault="002D68C5" w:rsidP="001410A3">
      <w:pPr>
        <w:spacing w:line="360" w:lineRule="auto"/>
        <w:jc w:val="center"/>
        <w:rPr>
          <w:rFonts w:ascii="Times New Roman" w:hAnsi="Times New Roman" w:cs="Times New Roman"/>
          <w:sz w:val="28"/>
          <w:szCs w:val="28"/>
        </w:rPr>
      </w:pPr>
      <w:r w:rsidRPr="001410A3">
        <w:rPr>
          <w:rFonts w:ascii="Times New Roman" w:hAnsi="Times New Roman" w:cs="Times New Roman"/>
          <w:sz w:val="28"/>
          <w:szCs w:val="28"/>
        </w:rPr>
        <w:t>Без мови рідної, юначе,</w:t>
      </w:r>
    </w:p>
    <w:p w:rsidR="002D68C5" w:rsidRPr="001410A3" w:rsidRDefault="002D68C5" w:rsidP="001410A3">
      <w:pPr>
        <w:spacing w:line="360" w:lineRule="auto"/>
        <w:jc w:val="center"/>
        <w:rPr>
          <w:rFonts w:ascii="Times New Roman" w:hAnsi="Times New Roman" w:cs="Times New Roman"/>
          <w:sz w:val="28"/>
          <w:szCs w:val="28"/>
        </w:rPr>
      </w:pPr>
      <w:r w:rsidRPr="001410A3">
        <w:rPr>
          <w:rFonts w:ascii="Times New Roman" w:hAnsi="Times New Roman" w:cs="Times New Roman"/>
          <w:sz w:val="28"/>
          <w:szCs w:val="28"/>
        </w:rPr>
        <w:t>Й народу нашого нема.</w:t>
      </w:r>
    </w:p>
    <w:p w:rsidR="00145D23" w:rsidRPr="001410A3" w:rsidRDefault="00754389"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w:t>
      </w:r>
      <w:r w:rsidR="002C02E3" w:rsidRPr="001410A3">
        <w:rPr>
          <w:rFonts w:ascii="Times New Roman" w:hAnsi="Times New Roman" w:cs="Times New Roman"/>
          <w:sz w:val="28"/>
          <w:szCs w:val="28"/>
        </w:rPr>
        <w:t>А чи є в світі краще ніж народ українс</w:t>
      </w:r>
      <w:r w:rsidRPr="001410A3">
        <w:rPr>
          <w:rFonts w:ascii="Times New Roman" w:hAnsi="Times New Roman" w:cs="Times New Roman"/>
          <w:sz w:val="28"/>
          <w:szCs w:val="28"/>
        </w:rPr>
        <w:t>ький, якому випала нелегка доля?</w:t>
      </w:r>
      <w:r w:rsidR="002C02E3" w:rsidRPr="001410A3">
        <w:rPr>
          <w:rFonts w:ascii="Times New Roman" w:hAnsi="Times New Roman" w:cs="Times New Roman"/>
          <w:sz w:val="28"/>
          <w:szCs w:val="28"/>
        </w:rPr>
        <w:t xml:space="preserve"> Відстоював він свою землю з шаблею в руках від кримських ханів та польської шляхти, пройшов с</w:t>
      </w:r>
      <w:r w:rsidRPr="001410A3">
        <w:rPr>
          <w:rFonts w:ascii="Times New Roman" w:hAnsi="Times New Roman" w:cs="Times New Roman"/>
          <w:sz w:val="28"/>
          <w:szCs w:val="28"/>
        </w:rPr>
        <w:t>трашними роками революції та воє</w:t>
      </w:r>
      <w:r w:rsidR="002C02E3" w:rsidRPr="001410A3">
        <w:rPr>
          <w:rFonts w:ascii="Times New Roman" w:hAnsi="Times New Roman" w:cs="Times New Roman"/>
          <w:sz w:val="28"/>
          <w:szCs w:val="28"/>
        </w:rPr>
        <w:t>н, вистояв у роки сталінських репресій, голодомору. Але справжні українці вистояли, не скорилися, залікували рани і продовжили жити на благо своєї родини, своєї Батьківщини. Адже життя мого народу – це доля моєї країни, якою я пишаюся і горджуся, що я українка.</w:t>
      </w:r>
      <w:r w:rsidR="00145D23" w:rsidRPr="001410A3">
        <w:rPr>
          <w:rFonts w:ascii="Times New Roman" w:hAnsi="Times New Roman" w:cs="Times New Roman"/>
          <w:sz w:val="28"/>
          <w:szCs w:val="28"/>
        </w:rPr>
        <w:t xml:space="preserve">     </w:t>
      </w:r>
    </w:p>
    <w:p w:rsidR="00356E3E" w:rsidRPr="001410A3" w:rsidRDefault="00356E3E"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Через негаразди у нашій державі багато хто виїжджає за кордон. А на застереження старих людей про тугу до рідного краю тільки відмахуються рукою. Як це? Сумувати за тим від чого прагнеш втекти. Я згідна з му</w:t>
      </w:r>
      <w:r w:rsidR="00754389" w:rsidRPr="001410A3">
        <w:rPr>
          <w:rFonts w:ascii="Times New Roman" w:hAnsi="Times New Roman" w:cs="Times New Roman"/>
          <w:sz w:val="28"/>
          <w:szCs w:val="28"/>
        </w:rPr>
        <w:t xml:space="preserve">дрістю </w:t>
      </w:r>
      <w:r w:rsidR="00754389" w:rsidRPr="001410A3">
        <w:rPr>
          <w:rFonts w:ascii="Times New Roman" w:hAnsi="Times New Roman" w:cs="Times New Roman"/>
          <w:sz w:val="28"/>
          <w:szCs w:val="28"/>
        </w:rPr>
        <w:lastRenderedPageBreak/>
        <w:t xml:space="preserve">старих людей, адже </w:t>
      </w:r>
      <w:r w:rsidRPr="001410A3">
        <w:rPr>
          <w:rFonts w:ascii="Times New Roman" w:hAnsi="Times New Roman" w:cs="Times New Roman"/>
          <w:sz w:val="28"/>
          <w:szCs w:val="28"/>
        </w:rPr>
        <w:t xml:space="preserve"> ві</w:t>
      </w:r>
      <w:r w:rsidR="00754389" w:rsidRPr="001410A3">
        <w:rPr>
          <w:rFonts w:ascii="Times New Roman" w:hAnsi="Times New Roman" w:cs="Times New Roman"/>
          <w:sz w:val="28"/>
          <w:szCs w:val="28"/>
        </w:rPr>
        <w:t xml:space="preserve">д’їжджаючи на відпочинок , </w:t>
      </w:r>
      <w:r w:rsidRPr="001410A3">
        <w:rPr>
          <w:rFonts w:ascii="Times New Roman" w:hAnsi="Times New Roman" w:cs="Times New Roman"/>
          <w:sz w:val="28"/>
          <w:szCs w:val="28"/>
        </w:rPr>
        <w:t xml:space="preserve"> через деякий час хотілося швидко повернутися назад, додому, до рідної домівки. Говорячи про батьківщину більшість людей згадує місце свого народження. Але не завжди людині доводиться провести своє життя на цьому місці, якісь причини змушують їх переїхати. Нове місце також починає щось значити в їхньому житті. Якось я спитала у своїх батьків, </w:t>
      </w:r>
      <w:r w:rsidR="00A66313" w:rsidRPr="001410A3">
        <w:rPr>
          <w:rFonts w:ascii="Times New Roman" w:hAnsi="Times New Roman" w:cs="Times New Roman"/>
          <w:sz w:val="28"/>
          <w:szCs w:val="28"/>
        </w:rPr>
        <w:t>що для них значить батьківщина. Вони народилися в селі, але згодом переїхали до Ратного. Мама з татом</w:t>
      </w:r>
      <w:r w:rsidRPr="001410A3">
        <w:rPr>
          <w:rFonts w:ascii="Times New Roman" w:hAnsi="Times New Roman" w:cs="Times New Roman"/>
          <w:sz w:val="28"/>
          <w:szCs w:val="28"/>
        </w:rPr>
        <w:t xml:space="preserve"> відповіли в один голос, що ніколи не забудуть свого села. Адже там вони познайомилися, народилася я, живуть їхні мама й тато</w:t>
      </w:r>
      <w:r w:rsidR="00754389" w:rsidRPr="001410A3">
        <w:rPr>
          <w:rFonts w:ascii="Times New Roman" w:hAnsi="Times New Roman" w:cs="Times New Roman"/>
          <w:sz w:val="28"/>
          <w:szCs w:val="28"/>
        </w:rPr>
        <w:t xml:space="preserve">, усі родичі, </w:t>
      </w:r>
      <w:r w:rsidR="00A66313" w:rsidRPr="001410A3">
        <w:rPr>
          <w:rFonts w:ascii="Times New Roman" w:hAnsi="Times New Roman" w:cs="Times New Roman"/>
          <w:sz w:val="28"/>
          <w:szCs w:val="28"/>
        </w:rPr>
        <w:t xml:space="preserve"> відбулося багато для них важливих подій. Тато каже, що людина без батьківщини – це людина без душі і здається, що для неї ніщо в житті не буде важливим.</w:t>
      </w:r>
    </w:p>
    <w:p w:rsidR="00A66313" w:rsidRPr="001410A3" w:rsidRDefault="00A66313"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Мені здається, що людина повинна сумувати не тільки за Батьківщиною, але й за її традиціями, які у кожного народу складалися протягом багатьох століть. Як можна не любити </w:t>
      </w:r>
      <w:proofErr w:type="spellStart"/>
      <w:r w:rsidRPr="001410A3">
        <w:rPr>
          <w:rFonts w:ascii="Times New Roman" w:hAnsi="Times New Roman" w:cs="Times New Roman"/>
          <w:sz w:val="28"/>
          <w:szCs w:val="28"/>
        </w:rPr>
        <w:t>Свят-вечір</w:t>
      </w:r>
      <w:proofErr w:type="spellEnd"/>
      <w:r w:rsidRPr="001410A3">
        <w:rPr>
          <w:rFonts w:ascii="Times New Roman" w:hAnsi="Times New Roman" w:cs="Times New Roman"/>
          <w:sz w:val="28"/>
          <w:szCs w:val="28"/>
        </w:rPr>
        <w:t xml:space="preserve"> напередодні Різдва у бабусі, саме тоді, коли приходиш з колядкою і тебе щедро обдаровують подарунками. А Великодні суботи, коли в кожній оселі печуть паски, розмальовують писанки, На Трійцю оселю прикрашають зіллям, яке ро</w:t>
      </w:r>
      <w:r w:rsidR="00E87138" w:rsidRPr="001410A3">
        <w:rPr>
          <w:rFonts w:ascii="Times New Roman" w:hAnsi="Times New Roman" w:cs="Times New Roman"/>
          <w:sz w:val="28"/>
          <w:szCs w:val="28"/>
        </w:rPr>
        <w:t>бить пахучою всю домівку. На Івана Купала на березі річки або озера запалюють вогнище, дівчата кидають вінки на воду, а найсміливіші йдуть до лісу в пошуках чарівного цвіту папороті. Я впевнена, що традиції – ніби повітря для кожного народу. Поки вони живі, поки про них пам’ятають, живий сам народ.</w:t>
      </w:r>
    </w:p>
    <w:p w:rsidR="00E87138" w:rsidRPr="001410A3" w:rsidRDefault="00E87138"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Мабуть кожна подія не відбулася і не відбудеться без щирої народної пісні. У кожної країни є свій народний символ. В Україні – це пісня. Вона несе в собі і любов, і сум, і ніжність, і втіху. У народі говорять: «Пісня ні в </w:t>
      </w:r>
      <w:r w:rsidR="00A108C3" w:rsidRPr="001410A3">
        <w:rPr>
          <w:rFonts w:ascii="Times New Roman" w:hAnsi="Times New Roman" w:cs="Times New Roman"/>
          <w:sz w:val="28"/>
          <w:szCs w:val="28"/>
        </w:rPr>
        <w:t>з</w:t>
      </w:r>
      <w:r w:rsidRPr="001410A3">
        <w:rPr>
          <w:rFonts w:ascii="Times New Roman" w:hAnsi="Times New Roman" w:cs="Times New Roman"/>
          <w:sz w:val="28"/>
          <w:szCs w:val="28"/>
        </w:rPr>
        <w:t>лу, ні в добру годину не покидає людину». А й справді, вона з нами всюди</w:t>
      </w:r>
      <w:r w:rsidR="00A108C3" w:rsidRPr="001410A3">
        <w:rPr>
          <w:rFonts w:ascii="Times New Roman" w:hAnsi="Times New Roman" w:cs="Times New Roman"/>
          <w:sz w:val="28"/>
          <w:szCs w:val="28"/>
        </w:rPr>
        <w:t>. Навіть у давнину, коли рік був неврожайний люди співали сумну українську пісню. Але тільки починаються свята, настрій відразу ж змінюється. Чути жартівливі коломийки, чудові веснянки. Все навкруги оживає в п</w:t>
      </w:r>
      <w:r w:rsidR="00754389" w:rsidRPr="001410A3">
        <w:rPr>
          <w:rFonts w:ascii="Times New Roman" w:hAnsi="Times New Roman" w:cs="Times New Roman"/>
          <w:sz w:val="28"/>
          <w:szCs w:val="28"/>
        </w:rPr>
        <w:t>існі. Вона – невичерпна криниця</w:t>
      </w:r>
      <w:r w:rsidR="00A108C3" w:rsidRPr="001410A3">
        <w:rPr>
          <w:rFonts w:ascii="Times New Roman" w:hAnsi="Times New Roman" w:cs="Times New Roman"/>
          <w:sz w:val="28"/>
          <w:szCs w:val="28"/>
        </w:rPr>
        <w:t xml:space="preserve"> мудрості, щирості, благородства, ніжності, козацької відваги та милосердя. Саме пісня показує нам, який нелегкий шлях пройшла Україна. Вона така ж </w:t>
      </w:r>
      <w:r w:rsidR="00A108C3" w:rsidRPr="001410A3">
        <w:rPr>
          <w:rFonts w:ascii="Times New Roman" w:hAnsi="Times New Roman" w:cs="Times New Roman"/>
          <w:sz w:val="28"/>
          <w:szCs w:val="28"/>
        </w:rPr>
        <w:lastRenderedPageBreak/>
        <w:t>нездоланна і безсмертна, як той народ, що її породив. Була вона з козаками і в звитяжних походах, і в турецькому полоні, ночувала при чумацьких вогнищах під високими зорями. Тамувала біль розлуки і</w:t>
      </w:r>
      <w:r w:rsidR="00754389" w:rsidRPr="001410A3">
        <w:rPr>
          <w:rFonts w:ascii="Times New Roman" w:hAnsi="Times New Roman" w:cs="Times New Roman"/>
          <w:sz w:val="28"/>
          <w:szCs w:val="28"/>
        </w:rPr>
        <w:t xml:space="preserve"> заглушала бряз</w:t>
      </w:r>
      <w:r w:rsidR="00A108C3" w:rsidRPr="001410A3">
        <w:rPr>
          <w:rFonts w:ascii="Times New Roman" w:hAnsi="Times New Roman" w:cs="Times New Roman"/>
          <w:sz w:val="28"/>
          <w:szCs w:val="28"/>
        </w:rPr>
        <w:t xml:space="preserve">кіт кайданів на сибірській каторзі, долинала </w:t>
      </w:r>
      <w:proofErr w:type="spellStart"/>
      <w:r w:rsidR="00A108C3" w:rsidRPr="001410A3">
        <w:rPr>
          <w:rFonts w:ascii="Times New Roman" w:hAnsi="Times New Roman" w:cs="Times New Roman"/>
          <w:sz w:val="28"/>
          <w:szCs w:val="28"/>
        </w:rPr>
        <w:t>зовом</w:t>
      </w:r>
      <w:proofErr w:type="spellEnd"/>
      <w:r w:rsidR="00A108C3" w:rsidRPr="001410A3">
        <w:rPr>
          <w:rFonts w:ascii="Times New Roman" w:hAnsi="Times New Roman" w:cs="Times New Roman"/>
          <w:sz w:val="28"/>
          <w:szCs w:val="28"/>
        </w:rPr>
        <w:t xml:space="preserve"> отчого дому до бідних емігрантів у заокеанській чужині. Пісня завжди була голосом непокори, кличем до боротьби, світлом віри і надії, Під спів якої виростали поети, композитори, філософи, хлібороби, захисники рідної землі…</w:t>
      </w:r>
    </w:p>
    <w:p w:rsidR="00A108C3" w:rsidRPr="001410A3" w:rsidRDefault="00A108C3"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Два генії мала Україна – пісню і поета Шевченка, рівному якому в історії духовності важко знайти.</w:t>
      </w:r>
    </w:p>
    <w:p w:rsidR="00A108C3" w:rsidRPr="001410A3" w:rsidRDefault="00A108C3"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Неабиякі можливості для виховання любові до Батьківщини дають твори Тараса Шевченка. Це – геніальний поет і художник нашої країни і надбання всього світу. Його твори – це весь життє</w:t>
      </w:r>
      <w:r w:rsidR="00225536" w:rsidRPr="001410A3">
        <w:rPr>
          <w:rFonts w:ascii="Times New Roman" w:hAnsi="Times New Roman" w:cs="Times New Roman"/>
          <w:sz w:val="28"/>
          <w:szCs w:val="28"/>
        </w:rPr>
        <w:t>вий шлях, який пройшли украї</w:t>
      </w:r>
      <w:r w:rsidR="00754389" w:rsidRPr="001410A3">
        <w:rPr>
          <w:rFonts w:ascii="Times New Roman" w:hAnsi="Times New Roman" w:cs="Times New Roman"/>
          <w:sz w:val="28"/>
          <w:szCs w:val="28"/>
        </w:rPr>
        <w:t xml:space="preserve">нці. </w:t>
      </w:r>
      <w:r w:rsidR="00225536" w:rsidRPr="001410A3">
        <w:rPr>
          <w:rFonts w:ascii="Times New Roman" w:hAnsi="Times New Roman" w:cs="Times New Roman"/>
          <w:sz w:val="28"/>
          <w:szCs w:val="28"/>
        </w:rPr>
        <w:t>Творчість Кобзаря знайшла відгук у серці людей, його вірші вчили напам’ять, за ним учили читати. Написані багато років тому, і сьогодні важливі, бо звернені до нашої історії. Тарас завжди з любов’ю згадує про Батьківщину. Все своє життя він мріяв, щоб український народ пам’ятав свою минулу славу. Це була людина, якою ми зараз захоплюємося, яка живе в к</w:t>
      </w:r>
      <w:r w:rsidR="00754389" w:rsidRPr="001410A3">
        <w:rPr>
          <w:rFonts w:ascii="Times New Roman" w:hAnsi="Times New Roman" w:cs="Times New Roman"/>
          <w:sz w:val="28"/>
          <w:szCs w:val="28"/>
        </w:rPr>
        <w:t>ожному серці українця</w:t>
      </w:r>
      <w:r w:rsidR="00225536" w:rsidRPr="001410A3">
        <w:rPr>
          <w:rFonts w:ascii="Times New Roman" w:hAnsi="Times New Roman" w:cs="Times New Roman"/>
          <w:sz w:val="28"/>
          <w:szCs w:val="28"/>
        </w:rPr>
        <w:t>. Адже його поезія пронизана болем, бажанням щось змінити та покращити долю свого народу.</w:t>
      </w:r>
    </w:p>
    <w:p w:rsidR="00AD21BC" w:rsidRPr="001410A3" w:rsidRDefault="00AD21BC"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Взагалі, після прочитаних віршів Шевченка завжди хочеться зробити щось незвичайне, щоб змінити увесь світ. Це такою магічною силою володіють твори поета.</w:t>
      </w:r>
    </w:p>
    <w:p w:rsidR="00AD21BC" w:rsidRPr="001410A3" w:rsidRDefault="00AD21BC"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Тарас Шевченко – символ вічної боротьби, гордість нашої країни. Це людина, яка стала легендою завдяки своєму таланту, великій любові до Батьківщини та українського народу. І недарма твори Тараса Григоровича сповнені патріотизму, сильного прагнення до боротьби. Адже все й</w:t>
      </w:r>
      <w:r w:rsidR="00754389" w:rsidRPr="001410A3">
        <w:rPr>
          <w:rFonts w:ascii="Times New Roman" w:hAnsi="Times New Roman" w:cs="Times New Roman"/>
          <w:sz w:val="28"/>
          <w:szCs w:val="28"/>
        </w:rPr>
        <w:t>ого життя було боротьбою за мрі</w:t>
      </w:r>
      <w:r w:rsidRPr="001410A3">
        <w:rPr>
          <w:rFonts w:ascii="Times New Roman" w:hAnsi="Times New Roman" w:cs="Times New Roman"/>
          <w:sz w:val="28"/>
          <w:szCs w:val="28"/>
        </w:rPr>
        <w:t xml:space="preserve">ю: вільно писати, малювати, жити на рідній землі з відчуттям повної свободи. Для нього Україна – розкішний вінок із рути і барвінку, тихі води і ясні зорі, зелені сади, білі хати, лани золотої пшениці, </w:t>
      </w:r>
      <w:proofErr w:type="spellStart"/>
      <w:r w:rsidRPr="001410A3">
        <w:rPr>
          <w:rFonts w:ascii="Times New Roman" w:hAnsi="Times New Roman" w:cs="Times New Roman"/>
          <w:sz w:val="28"/>
          <w:szCs w:val="28"/>
        </w:rPr>
        <w:lastRenderedPageBreak/>
        <w:t>медовії</w:t>
      </w:r>
      <w:proofErr w:type="spellEnd"/>
      <w:r w:rsidRPr="001410A3">
        <w:rPr>
          <w:rFonts w:ascii="Times New Roman" w:hAnsi="Times New Roman" w:cs="Times New Roman"/>
          <w:sz w:val="28"/>
          <w:szCs w:val="28"/>
        </w:rPr>
        <w:t xml:space="preserve"> та </w:t>
      </w:r>
      <w:proofErr w:type="spellStart"/>
      <w:r w:rsidRPr="001410A3">
        <w:rPr>
          <w:rFonts w:ascii="Times New Roman" w:hAnsi="Times New Roman" w:cs="Times New Roman"/>
          <w:sz w:val="28"/>
          <w:szCs w:val="28"/>
        </w:rPr>
        <w:t>молочнії</w:t>
      </w:r>
      <w:proofErr w:type="spellEnd"/>
      <w:r w:rsidRPr="001410A3">
        <w:rPr>
          <w:rFonts w:ascii="Times New Roman" w:hAnsi="Times New Roman" w:cs="Times New Roman"/>
          <w:sz w:val="28"/>
          <w:szCs w:val="28"/>
        </w:rPr>
        <w:t xml:space="preserve"> ріки. Країна, де найбіл</w:t>
      </w:r>
      <w:r w:rsidR="00754389" w:rsidRPr="001410A3">
        <w:rPr>
          <w:rFonts w:ascii="Times New Roman" w:hAnsi="Times New Roman" w:cs="Times New Roman"/>
          <w:sz w:val="28"/>
          <w:szCs w:val="28"/>
        </w:rPr>
        <w:t>ьше люблять волю і постійно борю</w:t>
      </w:r>
      <w:r w:rsidRPr="001410A3">
        <w:rPr>
          <w:rFonts w:ascii="Times New Roman" w:hAnsi="Times New Roman" w:cs="Times New Roman"/>
          <w:sz w:val="28"/>
          <w:szCs w:val="28"/>
        </w:rPr>
        <w:t xml:space="preserve">ться за неї. </w:t>
      </w:r>
    </w:p>
    <w:p w:rsidR="00AD21BC" w:rsidRPr="001410A3" w:rsidRDefault="00AD21BC"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w:t>
      </w:r>
      <w:r w:rsidR="001410A3" w:rsidRPr="001410A3">
        <w:rPr>
          <w:rFonts w:ascii="Times New Roman" w:hAnsi="Times New Roman" w:cs="Times New Roman"/>
          <w:sz w:val="28"/>
          <w:szCs w:val="28"/>
        </w:rPr>
        <w:t xml:space="preserve">Ось така наша Україна! </w:t>
      </w:r>
      <w:r w:rsidRPr="001410A3">
        <w:rPr>
          <w:rFonts w:ascii="Times New Roman" w:hAnsi="Times New Roman" w:cs="Times New Roman"/>
          <w:sz w:val="28"/>
          <w:szCs w:val="28"/>
        </w:rPr>
        <w:t>Такі вони наші українці. Справжні патріоти</w:t>
      </w:r>
      <w:r w:rsidR="00595256" w:rsidRPr="001410A3">
        <w:rPr>
          <w:rFonts w:ascii="Times New Roman" w:hAnsi="Times New Roman" w:cs="Times New Roman"/>
          <w:sz w:val="28"/>
          <w:szCs w:val="28"/>
        </w:rPr>
        <w:t>, герої, якими пишаються у світі. І я горджусь, що живу серед них, що в мені теж горить дух українки.</w:t>
      </w:r>
    </w:p>
    <w:p w:rsidR="00595256" w:rsidRPr="001410A3" w:rsidRDefault="0059525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Захоплююсь силою і духом «Небесної» сотні, вічна їм пам’ять. Герої не вмирають. Адже «ті, що народжуються раз на століття, умерти можуть кожен день». Ці слова Ліни Костенко не перестають молоточками стукати у скронях.</w:t>
      </w:r>
    </w:p>
    <w:p w:rsidR="00595256" w:rsidRPr="001410A3" w:rsidRDefault="0059525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У рядах «Небесної» сотні наші земляки. Волинь повита смутком. Їх убили. Жорстоко і підступно. За те, що посміли не скоритися. Що не захотіли бути рабами у власній державі. Що хотіли ліпшого, не жебрацького життя. І мріяли гордитися тим, що вони українці. І ось повернулися. У трунах. Із розбитими тілами і нескореними серцями.</w:t>
      </w:r>
    </w:p>
    <w:p w:rsidR="00595256" w:rsidRPr="001410A3" w:rsidRDefault="0059525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Чим можна заспокоїти серця матерів, які втратили своїх синів, дітей, до яких не повернуться батьки. Не знаю… Хіба вічною пам’яттю про них, або словами, які недавно мені довелось прочитати:</w:t>
      </w:r>
    </w:p>
    <w:p w:rsidR="00595256" w:rsidRPr="001410A3" w:rsidRDefault="0059525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«Мамо,не плач. Я повернуся весною. У шибку пташиною вдарюсь твою.</w:t>
      </w:r>
    </w:p>
    <w:p w:rsidR="00595256" w:rsidRPr="001410A3" w:rsidRDefault="0059525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Прийду на світанні в садок із росою. А може, дощем на поріг упаду.</w:t>
      </w:r>
    </w:p>
    <w:p w:rsidR="00595256" w:rsidRPr="001410A3" w:rsidRDefault="0059525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Голубко, не плач. Так судилося. Ненько. Вже слово, матусю, не буде моїм.</w:t>
      </w:r>
    </w:p>
    <w:p w:rsidR="00595256" w:rsidRPr="001410A3" w:rsidRDefault="0059525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Прийду й попрошуся у сон твій тихенько. Розкажу, як мається в домі новім.</w:t>
      </w:r>
    </w:p>
    <w:p w:rsidR="00595256" w:rsidRPr="001410A3" w:rsidRDefault="0059525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Мені колискову ангели співають, і рана смертельна уже не болить.</w:t>
      </w:r>
    </w:p>
    <w:p w:rsidR="00595256" w:rsidRPr="001410A3" w:rsidRDefault="00595256"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Ти знаєш,матусю, й тут сумно буває. Душа за тобою,рідненька, щемить.</w:t>
      </w:r>
    </w:p>
    <w:p w:rsidR="00595256" w:rsidRPr="001410A3" w:rsidRDefault="00AF57E7"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Мамочко, вибач за чорну хустину. За те, що віднині будеш сама.</w:t>
      </w:r>
    </w:p>
    <w:p w:rsidR="00AF57E7" w:rsidRPr="001410A3" w:rsidRDefault="00AF57E7"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Тебе я люблю. І люблю Україну. Вона, як і ти, була в мене одна.».</w:t>
      </w:r>
    </w:p>
    <w:p w:rsidR="00AF57E7" w:rsidRPr="001410A3" w:rsidRDefault="00AF57E7"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На даний час для мене Україна – країна смутку і краси, країна де найбільше люблять волю і напевно мабуть найменше мають її. Але я думаю, що люди з </w:t>
      </w:r>
      <w:r w:rsidRPr="001410A3">
        <w:rPr>
          <w:rFonts w:ascii="Times New Roman" w:hAnsi="Times New Roman" w:cs="Times New Roman"/>
          <w:sz w:val="28"/>
          <w:szCs w:val="28"/>
        </w:rPr>
        <w:lastRenderedPageBreak/>
        <w:t>«Небесної» сотні попросять у Бога волі для України, миру, спокою, благополуччя для людей. І так хочеться іноді зазирнути у майбутнє. Пофантазувати. Недарма колись талановита поетеса Леся Українка написала: «Фантазіє! Ти, сило чарівна…». Користуючись цією силою, хочу перенестися в майбутнє, Яким же воно буде? Безперечно хочу бачити, що Україна в майбутньому демократична, сильна, вільна країна. Якою керують мудрі і небайдужі люди. Які вміють говорити не лише красиві слова, а й робити конкретні дії. Де голос кожного її мешканця на вагу золота, а громадська думка – це той компас, який вказує правильний шлях на роздоріжжі. Мрію у світле майбутнє України. У те, що одного чудового дня зусиллями украї</w:t>
      </w:r>
      <w:r w:rsidR="007D4A0E" w:rsidRPr="001410A3">
        <w:rPr>
          <w:rFonts w:ascii="Times New Roman" w:hAnsi="Times New Roman" w:cs="Times New Roman"/>
          <w:sz w:val="28"/>
          <w:szCs w:val="28"/>
        </w:rPr>
        <w:t>нського народу Україну визнають</w:t>
      </w:r>
      <w:r w:rsidRPr="001410A3">
        <w:rPr>
          <w:rFonts w:ascii="Times New Roman" w:hAnsi="Times New Roman" w:cs="Times New Roman"/>
          <w:sz w:val="28"/>
          <w:szCs w:val="28"/>
        </w:rPr>
        <w:t xml:space="preserve"> як гідну європейську державу. Знаю, що українці є інтелігентним, розумним, здоровим фізично і духовно народом. Які працювати </w:t>
      </w:r>
      <w:r w:rsidR="007D4A0E" w:rsidRPr="001410A3">
        <w:rPr>
          <w:rFonts w:ascii="Times New Roman" w:hAnsi="Times New Roman" w:cs="Times New Roman"/>
          <w:sz w:val="28"/>
          <w:szCs w:val="28"/>
        </w:rPr>
        <w:t>будуть задля  Батьківщини</w:t>
      </w:r>
      <w:r w:rsidR="00077030" w:rsidRPr="001410A3">
        <w:rPr>
          <w:rFonts w:ascii="Times New Roman" w:hAnsi="Times New Roman" w:cs="Times New Roman"/>
          <w:sz w:val="28"/>
          <w:szCs w:val="28"/>
        </w:rPr>
        <w:t>. І моя країна буд</w:t>
      </w:r>
      <w:r w:rsidR="007D4A0E" w:rsidRPr="001410A3">
        <w:rPr>
          <w:rFonts w:ascii="Times New Roman" w:hAnsi="Times New Roman" w:cs="Times New Roman"/>
          <w:sz w:val="28"/>
          <w:szCs w:val="28"/>
        </w:rPr>
        <w:t xml:space="preserve">е асоціюватися з такими словами </w:t>
      </w:r>
      <w:r w:rsidR="00077030" w:rsidRPr="001410A3">
        <w:rPr>
          <w:rFonts w:ascii="Times New Roman" w:hAnsi="Times New Roman" w:cs="Times New Roman"/>
          <w:sz w:val="28"/>
          <w:szCs w:val="28"/>
        </w:rPr>
        <w:t xml:space="preserve"> як могутність і єдність.</w:t>
      </w:r>
    </w:p>
    <w:p w:rsidR="00077030" w:rsidRPr="001410A3" w:rsidRDefault="00077030"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Я впевнена, що учні, які сьогодні навчаються разом зі мною, через декілька років стануть хорошими спеціалістами у різних галузях. І майбутнє України в наших руках. Ми постараємося, щоб українські родючі землі давали гарні врожаї, щоб наша освіта була найкращою в світі, наука крокувала семимильними кроками вперед. Тільки ми зможемо зберегти звичаї і традиції наших предків, а старше покоління оточити увагою, вдячністю і любов’ю. Ми обов’язково зміцнимо нашу державу і її авторитет у всьому світі.</w:t>
      </w:r>
    </w:p>
    <w:p w:rsidR="00077030" w:rsidRPr="001410A3" w:rsidRDefault="00077030"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Я вірю в процвітання своєї Батьківщини. Я впевнена, що мій народ буде жити у мирі та достатку, щасливий та впевнений у завтрашньому дні. І що так само, як і я, мої діти і онуки любитимуть нашу рідну землю, єдину і неповторну. А наше життя, буде схоже на легкий, світлий вірш, що його рядки освячені любов’ю до рідного краю.</w:t>
      </w:r>
    </w:p>
    <w:p w:rsidR="00077030" w:rsidRPr="001410A3" w:rsidRDefault="00922DDD"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w:t>
      </w:r>
      <w:r w:rsidR="007D4A0E" w:rsidRPr="001410A3">
        <w:rPr>
          <w:rFonts w:ascii="Times New Roman" w:hAnsi="Times New Roman" w:cs="Times New Roman"/>
          <w:sz w:val="28"/>
          <w:szCs w:val="28"/>
        </w:rPr>
        <w:t>Я бачу квіт</w:t>
      </w:r>
      <w:r w:rsidR="00077030" w:rsidRPr="001410A3">
        <w:rPr>
          <w:rFonts w:ascii="Times New Roman" w:hAnsi="Times New Roman" w:cs="Times New Roman"/>
          <w:sz w:val="28"/>
          <w:szCs w:val="28"/>
        </w:rPr>
        <w:t>у</w:t>
      </w:r>
      <w:r w:rsidR="007D4A0E" w:rsidRPr="001410A3">
        <w:rPr>
          <w:rFonts w:ascii="Times New Roman" w:hAnsi="Times New Roman" w:cs="Times New Roman"/>
          <w:sz w:val="28"/>
          <w:szCs w:val="28"/>
        </w:rPr>
        <w:t>чу</w:t>
      </w:r>
      <w:r w:rsidR="00077030" w:rsidRPr="001410A3">
        <w:rPr>
          <w:rFonts w:ascii="Times New Roman" w:hAnsi="Times New Roman" w:cs="Times New Roman"/>
          <w:sz w:val="28"/>
          <w:szCs w:val="28"/>
        </w:rPr>
        <w:t>, щасливу країну,</w:t>
      </w:r>
    </w:p>
    <w:p w:rsidR="00077030" w:rsidRPr="001410A3" w:rsidRDefault="00922DDD"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w:t>
      </w:r>
      <w:r w:rsidR="00077030" w:rsidRPr="001410A3">
        <w:rPr>
          <w:rFonts w:ascii="Times New Roman" w:hAnsi="Times New Roman" w:cs="Times New Roman"/>
          <w:sz w:val="28"/>
          <w:szCs w:val="28"/>
        </w:rPr>
        <w:t>Де кожна людина працює, творить,</w:t>
      </w:r>
    </w:p>
    <w:p w:rsidR="00922DDD" w:rsidRPr="001410A3" w:rsidRDefault="00922DDD"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t xml:space="preserve">                                 Де можна навчатись, кохати, радіти,</w:t>
      </w:r>
    </w:p>
    <w:p w:rsidR="00922DDD" w:rsidRPr="001410A3" w:rsidRDefault="00922DDD" w:rsidP="001410A3">
      <w:pPr>
        <w:spacing w:line="360" w:lineRule="auto"/>
        <w:jc w:val="both"/>
        <w:rPr>
          <w:rFonts w:ascii="Times New Roman" w:hAnsi="Times New Roman" w:cs="Times New Roman"/>
          <w:sz w:val="28"/>
          <w:szCs w:val="28"/>
        </w:rPr>
      </w:pPr>
      <w:r w:rsidRPr="001410A3">
        <w:rPr>
          <w:rFonts w:ascii="Times New Roman" w:hAnsi="Times New Roman" w:cs="Times New Roman"/>
          <w:sz w:val="28"/>
          <w:szCs w:val="28"/>
        </w:rPr>
        <w:lastRenderedPageBreak/>
        <w:t xml:space="preserve">                                 Де кожна хвилина – то святості мить.</w:t>
      </w:r>
    </w:p>
    <w:p w:rsidR="00CC2AB3" w:rsidRPr="001410A3" w:rsidRDefault="00CC2AB3" w:rsidP="001410A3">
      <w:pPr>
        <w:spacing w:line="360" w:lineRule="auto"/>
        <w:jc w:val="both"/>
        <w:rPr>
          <w:rFonts w:ascii="Times New Roman" w:hAnsi="Times New Roman" w:cs="Times New Roman"/>
          <w:sz w:val="28"/>
          <w:szCs w:val="28"/>
          <w:lang w:eastAsia="ko-KR"/>
        </w:rPr>
      </w:pPr>
      <w:r w:rsidRPr="001410A3">
        <w:rPr>
          <w:rFonts w:ascii="Times New Roman" w:hAnsi="Times New Roman" w:cs="Times New Roman"/>
          <w:sz w:val="28"/>
          <w:szCs w:val="28"/>
        </w:rPr>
        <w:t xml:space="preserve">   В історії українського народу є події, які мають надзвичайне значення, вони не втратили своєї актуальності і по сьогоднішній день. Однією з таких подій є проголошення Акту Соборності України 22 січня 1919 року, другою – здобуття незалежності 1991 року. Упродовж багатьох століть наша держава очікувала на своє визнання, тому ідея всеукраїнської єдності ніколи не полишала наш народ.</w:t>
      </w:r>
    </w:p>
    <w:p w:rsidR="00A77314" w:rsidRDefault="00A77314" w:rsidP="00E063CE">
      <w:pPr>
        <w:jc w:val="both"/>
      </w:pPr>
      <w:r>
        <w:t xml:space="preserve">     </w:t>
      </w:r>
    </w:p>
    <w:sectPr w:rsidR="00A77314" w:rsidSect="00293E6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77314"/>
    <w:rsid w:val="00033EFC"/>
    <w:rsid w:val="00077030"/>
    <w:rsid w:val="000B44AE"/>
    <w:rsid w:val="001410A3"/>
    <w:rsid w:val="00145D23"/>
    <w:rsid w:val="00225536"/>
    <w:rsid w:val="00293E61"/>
    <w:rsid w:val="002C02E3"/>
    <w:rsid w:val="002D68C5"/>
    <w:rsid w:val="00356E3E"/>
    <w:rsid w:val="00370C5D"/>
    <w:rsid w:val="003B7BA5"/>
    <w:rsid w:val="00454C37"/>
    <w:rsid w:val="004B3A6B"/>
    <w:rsid w:val="00595256"/>
    <w:rsid w:val="005D2293"/>
    <w:rsid w:val="00754389"/>
    <w:rsid w:val="007D4A0E"/>
    <w:rsid w:val="008617D6"/>
    <w:rsid w:val="00922DDD"/>
    <w:rsid w:val="00A108C3"/>
    <w:rsid w:val="00A66313"/>
    <w:rsid w:val="00A77314"/>
    <w:rsid w:val="00AD21BC"/>
    <w:rsid w:val="00AF57E7"/>
    <w:rsid w:val="00B015CE"/>
    <w:rsid w:val="00B30E87"/>
    <w:rsid w:val="00BD6FF2"/>
    <w:rsid w:val="00C4223E"/>
    <w:rsid w:val="00CC2AB3"/>
    <w:rsid w:val="00D60288"/>
    <w:rsid w:val="00D64185"/>
    <w:rsid w:val="00E063CE"/>
    <w:rsid w:val="00E52C43"/>
    <w:rsid w:val="00E833ED"/>
    <w:rsid w:val="00E87138"/>
    <w:rsid w:val="00ED6F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8</Pages>
  <Words>9060</Words>
  <Characters>5165</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Ларіса</dc:creator>
  <cp:keywords/>
  <dc:description/>
  <cp:lastModifiedBy>Ларіса</cp:lastModifiedBy>
  <cp:revision>10</cp:revision>
  <dcterms:created xsi:type="dcterms:W3CDTF">2015-12-12T05:51:00Z</dcterms:created>
  <dcterms:modified xsi:type="dcterms:W3CDTF">2015-12-16T11:42:00Z</dcterms:modified>
</cp:coreProperties>
</file>